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4489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b/>
          <w:color w:val="993300"/>
          <w:sz w:val="20"/>
          <w:szCs w:val="20"/>
        </w:rPr>
      </w:pPr>
      <w:r w:rsidRPr="00EC2998">
        <w:rPr>
          <w:rFonts w:ascii="Arial" w:hAnsi="Arial" w:cs="Arial"/>
          <w:b/>
          <w:noProof/>
          <w:color w:val="99330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A8898" wp14:editId="3EB701A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1031875"/>
                <wp:effectExtent l="9525" t="0" r="9525" b="952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031875"/>
                          <a:chOff x="1417" y="1412"/>
                          <a:chExt cx="8820" cy="16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1412"/>
                            <a:ext cx="196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7" y="3033"/>
                            <a:ext cx="8820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51490F" id="Skupina 1" o:spid="_x0000_s1026" style="position:absolute;margin-left:0;margin-top:-.25pt;width:441pt;height:81.25pt;z-index:251659264" coordorigin="1417,1412" coordsize="8820,1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lava" style="position:absolute;left:4971;top:1412;width:196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">
                  <v:imagedata r:id="rId5" o:title="glava"/>
                </v:shape>
                <v:line id="Line 4" o:spid="_x0000_s1028" style="position:absolute;visibility:visible;mso-wrap-style:square" from="1417,3033" to="10237,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" strokecolor="#fc0" strokeweight="1.5pt"/>
              </v:group>
            </w:pict>
          </mc:Fallback>
        </mc:AlternateContent>
      </w:r>
      <w:r w:rsidRPr="00EC2998">
        <w:rPr>
          <w:rFonts w:ascii="Arial" w:hAnsi="Arial" w:cs="Arial"/>
          <w:b/>
          <w:color w:val="993300"/>
          <w:sz w:val="20"/>
          <w:szCs w:val="20"/>
        </w:rPr>
        <w:t>Osnovna šola Gustava Šiliha</w:t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  <w:t>Maribor</w:t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</w:r>
      <w:r w:rsidRPr="00EC2998">
        <w:rPr>
          <w:rFonts w:ascii="Arial" w:hAnsi="Arial" w:cs="Arial"/>
          <w:b/>
          <w:color w:val="993300"/>
          <w:sz w:val="20"/>
          <w:szCs w:val="20"/>
        </w:rPr>
        <w:tab/>
      </w:r>
    </w:p>
    <w:p w14:paraId="478B23FF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C2998">
        <w:rPr>
          <w:rFonts w:ascii="Arial" w:hAnsi="Arial" w:cs="Arial"/>
          <w:sz w:val="20"/>
          <w:szCs w:val="20"/>
        </w:rPr>
        <w:t>Majcigerjeva</w:t>
      </w:r>
      <w:proofErr w:type="spellEnd"/>
      <w:r w:rsidRPr="00EC2998">
        <w:rPr>
          <w:rFonts w:ascii="Arial" w:hAnsi="Arial" w:cs="Arial"/>
          <w:sz w:val="20"/>
          <w:szCs w:val="20"/>
        </w:rPr>
        <w:t xml:space="preserve"> ulica 31,  2000 Maribor</w:t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  <w:t>Davčna številka: 24210978</w:t>
      </w:r>
    </w:p>
    <w:p w14:paraId="3FF0BA97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998">
        <w:rPr>
          <w:rFonts w:ascii="Arial" w:hAnsi="Arial" w:cs="Arial"/>
          <w:sz w:val="20"/>
          <w:szCs w:val="20"/>
        </w:rPr>
        <w:sym w:font="Wingdings" w:char="F028"/>
      </w:r>
      <w:r w:rsidRPr="00EC2998">
        <w:rPr>
          <w:rFonts w:ascii="Arial" w:hAnsi="Arial" w:cs="Arial"/>
          <w:sz w:val="20"/>
          <w:szCs w:val="20"/>
        </w:rPr>
        <w:t>(02)4292521,  faks: 4292525</w:t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  <w:t>TRR: 01270 - 6030690156</w:t>
      </w:r>
    </w:p>
    <w:p w14:paraId="1132FB3D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998">
        <w:rPr>
          <w:rFonts w:ascii="Arial" w:hAnsi="Arial" w:cs="Arial"/>
          <w:sz w:val="20"/>
          <w:szCs w:val="20"/>
        </w:rPr>
        <w:sym w:font="Webdings" w:char="F09A"/>
      </w:r>
      <w:r w:rsidRPr="00EC299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C2998">
          <w:rPr>
            <w:rStyle w:val="Hiperpovezava"/>
            <w:rFonts w:ascii="Arial" w:hAnsi="Arial" w:cs="Arial"/>
            <w:sz w:val="20"/>
            <w:szCs w:val="20"/>
          </w:rPr>
          <w:t>osgusi@guest.arnes.si</w:t>
        </w:r>
      </w:hyperlink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</w:r>
      <w:r w:rsidRPr="00EC2998">
        <w:rPr>
          <w:rFonts w:ascii="Arial" w:hAnsi="Arial" w:cs="Arial"/>
          <w:sz w:val="20"/>
          <w:szCs w:val="20"/>
        </w:rPr>
        <w:tab/>
        <w:t>Matična št.:    5085411000</w:t>
      </w:r>
    </w:p>
    <w:p w14:paraId="6BDD1877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08E1C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88BD5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9450B" w14:textId="77777777" w:rsidR="009264F4" w:rsidRPr="00EC2998" w:rsidRDefault="009264F4" w:rsidP="00926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C40F56" w14:textId="77777777" w:rsidR="009264F4" w:rsidRDefault="009264F4">
      <w:pPr>
        <w:rPr>
          <w:sz w:val="16"/>
          <w:szCs w:val="16"/>
        </w:rPr>
      </w:pPr>
    </w:p>
    <w:p w14:paraId="5220A366" w14:textId="5CB95A24" w:rsidR="009264F4" w:rsidRPr="009264F4" w:rsidRDefault="009264F4">
      <w:pPr>
        <w:rPr>
          <w:sz w:val="16"/>
          <w:szCs w:val="16"/>
        </w:rPr>
      </w:pPr>
      <w:r w:rsidRPr="009264F4">
        <w:rPr>
          <w:sz w:val="16"/>
          <w:szCs w:val="16"/>
        </w:rPr>
        <w:t xml:space="preserve">Vlogo je potrebno vložiti minimalno 10 (deset) dni pred pričetkom dejavnosti oziroma datuma prevoza, vlogo za nakup nadstandardne opreme se lahko vloži kadarkoli v šolskem letu. </w:t>
      </w:r>
    </w:p>
    <w:p w14:paraId="54CEBC51" w14:textId="77777777" w:rsidR="009264F4" w:rsidRDefault="009264F4"/>
    <w:p w14:paraId="6B7C9F1C" w14:textId="77777777" w:rsidR="009264F4" w:rsidRDefault="009264F4" w:rsidP="009264F4">
      <w:pPr>
        <w:ind w:left="4248" w:firstLine="708"/>
      </w:pPr>
      <w:r>
        <w:t xml:space="preserve">Datum prejema vloge:_______________ </w:t>
      </w:r>
    </w:p>
    <w:p w14:paraId="7FE65063" w14:textId="77777777" w:rsidR="009264F4" w:rsidRDefault="009264F4" w:rsidP="009264F4">
      <w:pPr>
        <w:ind w:left="4248" w:firstLine="708"/>
      </w:pPr>
      <w:r>
        <w:t>Številka vloge: __________________</w:t>
      </w:r>
    </w:p>
    <w:p w14:paraId="3A127A5E" w14:textId="0D08A14A" w:rsidR="009264F4" w:rsidRDefault="009264F4" w:rsidP="009264F4">
      <w:pPr>
        <w:ind w:left="4248" w:firstLine="708"/>
        <w:rPr>
          <w:sz w:val="16"/>
          <w:szCs w:val="16"/>
        </w:rPr>
      </w:pPr>
      <w:r w:rsidRPr="009264F4">
        <w:rPr>
          <w:sz w:val="16"/>
          <w:szCs w:val="16"/>
        </w:rPr>
        <w:t xml:space="preserve"> (Izpolni prejemnik vloge) </w:t>
      </w:r>
    </w:p>
    <w:p w14:paraId="1F203E12" w14:textId="77777777" w:rsidR="009264F4" w:rsidRPr="009264F4" w:rsidRDefault="009264F4" w:rsidP="009264F4">
      <w:pPr>
        <w:ind w:left="4248" w:firstLine="708"/>
        <w:rPr>
          <w:sz w:val="16"/>
          <w:szCs w:val="16"/>
        </w:rPr>
      </w:pPr>
    </w:p>
    <w:p w14:paraId="34AD883B" w14:textId="34B3AD14" w:rsidR="009264F4" w:rsidRDefault="009264F4" w:rsidP="009264F4">
      <w:pPr>
        <w:jc w:val="center"/>
        <w:rPr>
          <w:b/>
          <w:bCs/>
        </w:rPr>
      </w:pPr>
      <w:r w:rsidRPr="009264F4">
        <w:rPr>
          <w:b/>
          <w:bCs/>
        </w:rPr>
        <w:t>VLOGA ZA DODELITEV SREDSTEV IZ ŠOLSKEGA SKLADA ZA NOTRANJE UPORABNIKE</w:t>
      </w:r>
    </w:p>
    <w:p w14:paraId="6C03A97C" w14:textId="77777777" w:rsidR="009264F4" w:rsidRPr="009264F4" w:rsidRDefault="009264F4" w:rsidP="009264F4">
      <w:pPr>
        <w:jc w:val="center"/>
        <w:rPr>
          <w:b/>
          <w:bCs/>
        </w:rPr>
      </w:pPr>
    </w:p>
    <w:p w14:paraId="1BD524E1" w14:textId="1BF04F7F" w:rsidR="009264F4" w:rsidRDefault="009264F4">
      <w:r>
        <w:t xml:space="preserve">Ime in priimek vlagatelja/ice: ________________________________________________________ Funkcija vlagatelja/ice:__________________________________________________________           (mentor, vodja programa, vodja dejavnosti, koordinator….) </w:t>
      </w:r>
    </w:p>
    <w:p w14:paraId="74649722" w14:textId="77777777" w:rsidR="009264F4" w:rsidRDefault="009264F4">
      <w:r>
        <w:rPr>
          <w:rFonts w:ascii="Segoe UI Symbol" w:hAnsi="Segoe UI Symbol" w:cs="Segoe UI Symbol"/>
        </w:rPr>
        <w:t>❖</w:t>
      </w:r>
      <w:r>
        <w:t xml:space="preserve"> za skupino učencev udeležencev krožka/dejavnosti____________________________________ </w:t>
      </w:r>
    </w:p>
    <w:p w14:paraId="70109C73" w14:textId="77777777" w:rsidR="009264F4" w:rsidRDefault="009264F4">
      <w:r>
        <w:rPr>
          <w:rFonts w:ascii="Segoe UI Symbol" w:hAnsi="Segoe UI Symbol" w:cs="Segoe UI Symbol"/>
        </w:rPr>
        <w:t>❖</w:t>
      </w:r>
      <w:r>
        <w:t xml:space="preserve"> za učence razredne / oddelčne skupnosti_______________ </w:t>
      </w:r>
    </w:p>
    <w:p w14:paraId="15D8BD5A" w14:textId="012B02DB" w:rsidR="009264F4" w:rsidRDefault="009264F4">
      <w:r>
        <w:rPr>
          <w:rFonts w:ascii="Segoe UI Symbol" w:hAnsi="Segoe UI Symbol" w:cs="Segoe UI Symbol"/>
        </w:rPr>
        <w:t>❖</w:t>
      </w:r>
      <w:r>
        <w:t xml:space="preserve"> za skupino učencev OŠ Gustava Šiliha Maribor:_________________________________ (izpolniti, če ne gre za ciljno dejavnost) </w:t>
      </w:r>
    </w:p>
    <w:p w14:paraId="630A6B2B" w14:textId="77777777" w:rsidR="009264F4" w:rsidRDefault="009264F4">
      <w:r>
        <w:t xml:space="preserve">(ustrezno označite/izpolnite) </w:t>
      </w:r>
    </w:p>
    <w:p w14:paraId="03C86608" w14:textId="0DC6C2ED" w:rsidR="009264F4" w:rsidRDefault="009264F4" w:rsidP="009264F4">
      <w:pPr>
        <w:jc w:val="center"/>
      </w:pPr>
      <w:r w:rsidRPr="009264F4">
        <w:rPr>
          <w:b/>
          <w:bCs/>
        </w:rPr>
        <w:t xml:space="preserve">vlagam vlogo za dodelitev sredstev za </w:t>
      </w:r>
      <w:r>
        <w:t>(ustrezno obkrožite):</w:t>
      </w:r>
    </w:p>
    <w:p w14:paraId="52D29725" w14:textId="77777777" w:rsidR="009264F4" w:rsidRDefault="009264F4">
      <w:r>
        <w:t xml:space="preserve">1. Dejavnost iz nadstandardnega programa OŠ Gustava Šiliha Maribor: _________________________________________________ (ime dejavnosti, kraj in datum izvedbe) </w:t>
      </w:r>
    </w:p>
    <w:p w14:paraId="22193AED" w14:textId="78A9ED3C" w:rsidR="009264F4" w:rsidRDefault="009264F4">
      <w:r>
        <w:t xml:space="preserve">2. Prevoz na dejavnost iz nadstandardnega programa OŠ </w:t>
      </w:r>
      <w:r w:rsidR="00A322D7">
        <w:t>Gustava Šiliha Maribor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(navesti stroške prevoza, prevoznika, relacijo in druge pomembne okoliščine) </w:t>
      </w:r>
    </w:p>
    <w:p w14:paraId="64B9BA4C" w14:textId="77777777" w:rsidR="009264F4" w:rsidRDefault="009264F4">
      <w:r>
        <w:t>3. Nakup nadstandardne opreme 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</w:t>
      </w:r>
      <w:r>
        <w:lastRenderedPageBreak/>
        <w:t xml:space="preserve">_________________________________________________________________________________.  (navesti vrsto nadstandardne opreme in predvidene stroške le te) </w:t>
      </w:r>
    </w:p>
    <w:p w14:paraId="624190B0" w14:textId="77777777" w:rsidR="009264F4" w:rsidRDefault="009264F4">
      <w:r>
        <w:t xml:space="preserve">Datum: __________________                                                       Podpis vlagatelja: __________________ </w:t>
      </w:r>
    </w:p>
    <w:p w14:paraId="0879AC1D" w14:textId="5DA2CC7D" w:rsidR="009264F4" w:rsidRDefault="009264F4">
      <w:pPr>
        <w:rPr>
          <w:sz w:val="16"/>
          <w:szCs w:val="16"/>
        </w:rPr>
      </w:pPr>
      <w:r w:rsidRPr="009264F4">
        <w:rPr>
          <w:sz w:val="16"/>
          <w:szCs w:val="16"/>
        </w:rPr>
        <w:t xml:space="preserve">Višina pomoči učencem bo dodeljena glede na razpoložljivost le-teh in skladno s Pravilnikom o delovanju šolskega sklada </w:t>
      </w:r>
      <w:r w:rsidR="00A322D7">
        <w:rPr>
          <w:sz w:val="16"/>
          <w:szCs w:val="16"/>
        </w:rPr>
        <w:t>OŠ Gustava Šiliha Maribor</w:t>
      </w:r>
      <w:bookmarkStart w:id="0" w:name="_GoBack"/>
      <w:bookmarkEnd w:id="0"/>
      <w:r w:rsidRPr="009264F4">
        <w:rPr>
          <w:sz w:val="16"/>
          <w:szCs w:val="16"/>
        </w:rPr>
        <w:t xml:space="preserve">. Upravičenost se bo presojala glede na postavljena merila in kriterije. Stroški prevoza bodo odobreni v maksimalni višini 50% od celotnih stroškov in se bodo presojali po kriteriju daljše razdalje </w:t>
      </w:r>
    </w:p>
    <w:p w14:paraId="460C5DF6" w14:textId="77777777" w:rsidR="009264F4" w:rsidRDefault="009264F4">
      <w:pPr>
        <w:rPr>
          <w:sz w:val="16"/>
          <w:szCs w:val="16"/>
        </w:rPr>
      </w:pPr>
    </w:p>
    <w:p w14:paraId="4C81513A" w14:textId="77777777" w:rsidR="009264F4" w:rsidRDefault="009264F4">
      <w:r w:rsidRPr="009264F4">
        <w:rPr>
          <w:b/>
          <w:bCs/>
          <w:color w:val="FF0000"/>
          <w:u w:val="single"/>
        </w:rPr>
        <w:t>Pomembno obvestilo</w:t>
      </w:r>
      <w:r>
        <w:t xml:space="preserve">: </w:t>
      </w:r>
    </w:p>
    <w:p w14:paraId="1C0B6BE2" w14:textId="77777777" w:rsidR="009264F4" w:rsidRDefault="009264F4">
      <w:r w:rsidRPr="009264F4">
        <w:rPr>
          <w:b/>
          <w:bCs/>
          <w:i/>
          <w:iCs/>
          <w:u w:val="single"/>
        </w:rPr>
        <w:t>Izplačila iz šolskega sklada štejejo za darila, ki so kot drugi dohodki obdavčena z dohodnino. Akontacija dohodnine od daril se izračuna in plača po stopnji 25% od davčne osnove. Pri tem ni pomembno, ali so darila prejeta v denarju ali kot storitev. Darila, katerih posamična vrednost ne presega 42 EUR, in darila, prejeta od istega darovalca, če njihova skupna vrednost v davčnem letu ne presega 84 EUR, se ne vključijo v davčno osnovo oz. niso obdavčena (108/2 člen Zakona o dohodnini).</w:t>
      </w:r>
      <w:r>
        <w:t xml:space="preserve"> </w:t>
      </w:r>
    </w:p>
    <w:p w14:paraId="2CEE4AEA" w14:textId="77777777" w:rsidR="009264F4" w:rsidRDefault="009264F4"/>
    <w:p w14:paraId="367C3C93" w14:textId="77777777" w:rsidR="009264F4" w:rsidRDefault="009264F4">
      <w:r>
        <w:t>Spodaj podpisani/a soglašam, da OŠ Gustava Šiliha lahko zahteva, zbira in shranjuje določene osebne podatke, ki so potrebni za izbiro upravičencev in za namen ugotavljanja upravičenosti do denarne pomoči iz sredstev šolskega sklada. S podpisom jamčim, da so v vlogi navedeni podatki resnični, točni in popolni. Za svoje izjave na tej vlogi prevzemam materialno in kazensko odgovornost. Zavezujem se, da bom v roku 8 (osem) dni od nastanka dogodka sporočil/a vsako spremembo, ki bi lahko vplivala na upravičenost do subvencije.</w:t>
      </w:r>
    </w:p>
    <w:p w14:paraId="6641693D" w14:textId="77777777" w:rsidR="009264F4" w:rsidRDefault="009264F4"/>
    <w:p w14:paraId="42BFDD93" w14:textId="1B6CDFCC" w:rsidR="00857883" w:rsidRDefault="009264F4">
      <w:r>
        <w:t xml:space="preserve"> Datum: __________________                                                      Podpis vlagatelja: __________________</w:t>
      </w:r>
    </w:p>
    <w:sectPr w:rsidR="0085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F4"/>
    <w:rsid w:val="00857883"/>
    <w:rsid w:val="009264F4"/>
    <w:rsid w:val="00A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60D"/>
  <w15:chartTrackingRefBased/>
  <w15:docId w15:val="{E53F6B47-6C87-4F8E-A6EB-311B740D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2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gusi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</dc:creator>
  <cp:keywords/>
  <dc:description/>
  <cp:lastModifiedBy>Učitelj</cp:lastModifiedBy>
  <cp:revision>2</cp:revision>
  <dcterms:created xsi:type="dcterms:W3CDTF">2020-02-10T06:54:00Z</dcterms:created>
  <dcterms:modified xsi:type="dcterms:W3CDTF">2020-02-10T06:54:00Z</dcterms:modified>
</cp:coreProperties>
</file>